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 ,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18.01.2019 № 38/19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98304A" w:rsidRDefault="0098304A" w:rsidP="003F7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13321C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13321C">
        <w:rPr>
          <w:rFonts w:ascii="Times New Roman" w:hAnsi="Times New Roman" w:cs="Times New Roman"/>
          <w:b/>
          <w:sz w:val="28"/>
          <w:szCs w:val="28"/>
        </w:rPr>
        <w:t>«01.</w:t>
      </w:r>
      <w:r w:rsidR="0013321C">
        <w:rPr>
          <w:rFonts w:ascii="Times New Roman" w:hAnsi="Times New Roman" w:cs="Times New Roman"/>
          <w:b/>
          <w:sz w:val="28"/>
          <w:szCs w:val="28"/>
        </w:rPr>
        <w:t>11</w:t>
      </w:r>
      <w:r w:rsidR="0013321C">
        <w:rPr>
          <w:rFonts w:ascii="Times New Roman" w:hAnsi="Times New Roman" w:cs="Times New Roman"/>
          <w:b/>
          <w:sz w:val="28"/>
          <w:szCs w:val="28"/>
        </w:rPr>
        <w:t>.20</w:t>
      </w:r>
      <w:r w:rsidR="0013321C">
        <w:rPr>
          <w:rFonts w:ascii="Times New Roman" w:hAnsi="Times New Roman" w:cs="Times New Roman"/>
          <w:b/>
          <w:sz w:val="28"/>
          <w:szCs w:val="28"/>
        </w:rPr>
        <w:t>22</w:t>
      </w:r>
      <w:r w:rsidR="0013321C">
        <w:rPr>
          <w:rFonts w:ascii="Times New Roman" w:hAnsi="Times New Roman" w:cs="Times New Roman"/>
          <w:b/>
          <w:sz w:val="28"/>
          <w:szCs w:val="28"/>
        </w:rPr>
        <w:t>-</w:t>
      </w:r>
      <w:r w:rsidR="0013321C">
        <w:rPr>
          <w:rFonts w:ascii="Times New Roman" w:hAnsi="Times New Roman" w:cs="Times New Roman"/>
          <w:b/>
          <w:sz w:val="28"/>
          <w:szCs w:val="28"/>
        </w:rPr>
        <w:t>30</w:t>
      </w:r>
      <w:r w:rsidR="0013321C">
        <w:rPr>
          <w:rFonts w:ascii="Times New Roman" w:hAnsi="Times New Roman" w:cs="Times New Roman"/>
          <w:b/>
          <w:sz w:val="28"/>
          <w:szCs w:val="28"/>
        </w:rPr>
        <w:t>.</w:t>
      </w:r>
      <w:r w:rsidR="0013321C">
        <w:rPr>
          <w:rFonts w:ascii="Times New Roman" w:hAnsi="Times New Roman" w:cs="Times New Roman"/>
          <w:b/>
          <w:sz w:val="28"/>
          <w:szCs w:val="28"/>
        </w:rPr>
        <w:t>11</w:t>
      </w:r>
      <w:r w:rsidR="0013321C">
        <w:rPr>
          <w:rFonts w:ascii="Times New Roman" w:hAnsi="Times New Roman" w:cs="Times New Roman"/>
          <w:b/>
          <w:sz w:val="28"/>
          <w:szCs w:val="28"/>
        </w:rPr>
        <w:t>.2</w:t>
      </w:r>
      <w:r w:rsidR="0013321C">
        <w:rPr>
          <w:rFonts w:ascii="Times New Roman" w:hAnsi="Times New Roman" w:cs="Times New Roman"/>
          <w:b/>
          <w:sz w:val="28"/>
          <w:szCs w:val="28"/>
        </w:rPr>
        <w:t>022</w:t>
      </w:r>
      <w:r w:rsidR="0013321C">
        <w:rPr>
          <w:rFonts w:ascii="Times New Roman" w:hAnsi="Times New Roman" w:cs="Times New Roman"/>
          <w:b/>
          <w:sz w:val="28"/>
          <w:szCs w:val="28"/>
        </w:rPr>
        <w:t>»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 </w:t>
      </w:r>
      <w:r w:rsidR="003F7AAD">
        <w:rPr>
          <w:rFonts w:ascii="Times New Roman" w:hAnsi="Times New Roman" w:cs="Times New Roman"/>
          <w:sz w:val="28"/>
          <w:szCs w:val="28"/>
        </w:rPr>
        <w:t xml:space="preserve">на </w:t>
      </w:r>
      <w:r w:rsidR="00AE1DF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F2A21">
        <w:rPr>
          <w:rFonts w:ascii="Times New Roman" w:hAnsi="Times New Roman" w:cs="Times New Roman"/>
          <w:b/>
          <w:sz w:val="28"/>
          <w:szCs w:val="28"/>
        </w:rPr>
        <w:t>Новосибирской области</w:t>
      </w:r>
      <w:r w:rsidR="00AE1DF4" w:rsidRPr="00AE1D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F5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Газопровод-отвод и ГРС Ордынское Ордынского района Новосибирской области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629" w:rsidRDefault="00143629" w:rsidP="0098304A">
      <w:pPr>
        <w:spacing w:after="0" w:line="240" w:lineRule="auto"/>
      </w:pPr>
      <w:r>
        <w:separator/>
      </w:r>
    </w:p>
  </w:endnote>
  <w:end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629" w:rsidRDefault="00143629" w:rsidP="0098304A">
      <w:pPr>
        <w:spacing w:after="0" w:line="240" w:lineRule="auto"/>
      </w:pPr>
      <w:r>
        <w:separator/>
      </w:r>
    </w:p>
  </w:footnote>
  <w:foot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86"/>
    <w:rsid w:val="000347C5"/>
    <w:rsid w:val="00041A94"/>
    <w:rsid w:val="00056780"/>
    <w:rsid w:val="000979A1"/>
    <w:rsid w:val="0013321C"/>
    <w:rsid w:val="00137015"/>
    <w:rsid w:val="00143629"/>
    <w:rsid w:val="001F31CC"/>
    <w:rsid w:val="001F6DAB"/>
    <w:rsid w:val="002E0EA5"/>
    <w:rsid w:val="00306ACF"/>
    <w:rsid w:val="0037730C"/>
    <w:rsid w:val="003E4D98"/>
    <w:rsid w:val="003F7AAD"/>
    <w:rsid w:val="004B1D69"/>
    <w:rsid w:val="004D2628"/>
    <w:rsid w:val="00532290"/>
    <w:rsid w:val="0054654A"/>
    <w:rsid w:val="005D194A"/>
    <w:rsid w:val="005E1872"/>
    <w:rsid w:val="00643097"/>
    <w:rsid w:val="00680691"/>
    <w:rsid w:val="006C6B97"/>
    <w:rsid w:val="00701B86"/>
    <w:rsid w:val="00736927"/>
    <w:rsid w:val="00741610"/>
    <w:rsid w:val="00741729"/>
    <w:rsid w:val="00784882"/>
    <w:rsid w:val="008A04C3"/>
    <w:rsid w:val="008C25E1"/>
    <w:rsid w:val="009662AC"/>
    <w:rsid w:val="0098304A"/>
    <w:rsid w:val="009D1786"/>
    <w:rsid w:val="009F2A21"/>
    <w:rsid w:val="009F771D"/>
    <w:rsid w:val="00A3508C"/>
    <w:rsid w:val="00A73E48"/>
    <w:rsid w:val="00AE1DF4"/>
    <w:rsid w:val="00B43FBC"/>
    <w:rsid w:val="00B444A9"/>
    <w:rsid w:val="00B53D6E"/>
    <w:rsid w:val="00B747BF"/>
    <w:rsid w:val="00BD240F"/>
    <w:rsid w:val="00BE066D"/>
    <w:rsid w:val="00BF561B"/>
    <w:rsid w:val="00C10AF2"/>
    <w:rsid w:val="00CF75E7"/>
    <w:rsid w:val="00D16AA4"/>
    <w:rsid w:val="00D31069"/>
    <w:rsid w:val="00DC362A"/>
    <w:rsid w:val="00DC5527"/>
    <w:rsid w:val="00E45247"/>
    <w:rsid w:val="00E94128"/>
    <w:rsid w:val="00F67D0B"/>
    <w:rsid w:val="00F9406C"/>
    <w:rsid w:val="00FB635D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C37C7-5D9E-49FB-A923-E5B5E6B8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Решетченко Екатерина Александровна</cp:lastModifiedBy>
  <cp:revision>9</cp:revision>
  <dcterms:created xsi:type="dcterms:W3CDTF">2023-04-05T09:28:00Z</dcterms:created>
  <dcterms:modified xsi:type="dcterms:W3CDTF">2023-04-06T02:56:00Z</dcterms:modified>
</cp:coreProperties>
</file>